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B16018" w:rsidRPr="00B16018" w:rsidRDefault="00B16018" w:rsidP="00B1601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B16018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B16018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6018" w:rsidRPr="00B16018" w:rsidRDefault="00B16018" w:rsidP="00B16018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 от «30» октября 2019г    № 64                                                       с. Сизый Бугор</w:t>
      </w: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</w:t>
      </w:r>
      <w:proofErr w:type="gramStart"/>
      <w:r w:rsidRPr="00B16018">
        <w:rPr>
          <w:rFonts w:ascii="Times New Roman" w:eastAsia="Times New Roman" w:hAnsi="Times New Roman" w:cs="Times New Roman"/>
          <w:sz w:val="28"/>
          <w:szCs w:val="28"/>
        </w:rPr>
        <w:t>массового</w:t>
      </w:r>
      <w:proofErr w:type="gramEnd"/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спорта на территории МО "Сизобугорский  сельсовет"»</w:t>
      </w: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формирования здорового образа жизни населения и развитие массового спорта, в соответствии с Постановлением администрации МО «Сизобугорский  сельсовет» № 58 от 30.10.2019г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B16018" w:rsidRPr="00B16018" w:rsidRDefault="00B16018" w:rsidP="00B160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B16018" w:rsidRPr="00B16018" w:rsidRDefault="00B16018" w:rsidP="00B160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16018" w:rsidRPr="00B16018" w:rsidRDefault="00B16018" w:rsidP="00B16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физической культуры и массового спорта на территории МО " Сизобугорский сельсовет"» (Приложение №1).</w:t>
      </w:r>
    </w:p>
    <w:p w:rsidR="00B16018" w:rsidRPr="00B16018" w:rsidRDefault="00B16018" w:rsidP="00B16018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Отделу по исполнению бюджетов муниципальных образований Володарского района ФЭУ МО «Володарский район» (</w:t>
      </w:r>
      <w:proofErr w:type="spellStart"/>
      <w:r w:rsidRPr="00B16018">
        <w:rPr>
          <w:rFonts w:ascii="Times New Roman" w:eastAsia="Times New Roman" w:hAnsi="Times New Roman" w:cs="Times New Roman"/>
          <w:sz w:val="28"/>
          <w:szCs w:val="28"/>
        </w:rPr>
        <w:t>Умбеталиева</w:t>
      </w:r>
      <w:proofErr w:type="spellEnd"/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 Д.К.) предусмотреть в бюджете на 2020 год и плановый период 2021-2022 гг. денежные средства на финансирование мероприятий по обеспечению реализации данной программы.</w:t>
      </w:r>
    </w:p>
    <w:p w:rsidR="00B16018" w:rsidRPr="00B16018" w:rsidRDefault="00B16018" w:rsidP="00B1601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B16018" w:rsidRPr="00B16018" w:rsidRDefault="00B16018" w:rsidP="00B1601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2020 года.</w:t>
      </w:r>
    </w:p>
    <w:p w:rsidR="00B16018" w:rsidRPr="00B16018" w:rsidRDefault="00B16018" w:rsidP="00B1601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B1601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16018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B16018" w:rsidRPr="00B16018" w:rsidRDefault="00B16018" w:rsidP="00B160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018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З.А.  Бекеев</w:t>
      </w:r>
    </w:p>
    <w:p w:rsidR="00B16018" w:rsidRPr="00B16018" w:rsidRDefault="00B16018" w:rsidP="00B1601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B16018" w:rsidRPr="00B16018" w:rsidRDefault="00B16018" w:rsidP="00B160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B16018" w:rsidRPr="00B16018" w:rsidRDefault="00B16018" w:rsidP="00B160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16018" w:rsidRPr="00B16018" w:rsidRDefault="00B16018" w:rsidP="00B160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B16018" w:rsidRPr="00B16018" w:rsidRDefault="00B16018" w:rsidP="00B160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t>от 30.10.2019г № 64</w:t>
      </w:r>
    </w:p>
    <w:p w:rsidR="00B16018" w:rsidRPr="00B16018" w:rsidRDefault="00B16018" w:rsidP="00B16018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6018" w:rsidRPr="00B16018" w:rsidRDefault="00B16018" w:rsidP="00B1601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018" w:rsidRPr="00B16018" w:rsidRDefault="00B16018" w:rsidP="00B1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B16018" w:rsidRPr="00B16018" w:rsidRDefault="00B16018" w:rsidP="00B1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01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tbl>
      <w:tblPr>
        <w:tblW w:w="0" w:type="auto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1"/>
        <w:gridCol w:w="2268"/>
        <w:gridCol w:w="1515"/>
        <w:gridCol w:w="1410"/>
        <w:gridCol w:w="1611"/>
      </w:tblGrid>
      <w:tr w:rsidR="00B16018" w:rsidRPr="00B16018" w:rsidTr="009D5BF3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массового спорта на территории МО "Сизобугорский сельсовет"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здорового образа жизни населения и развитие массового спорта</w:t>
            </w: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укрепление здоровья, профилактика заболеваний и </w:t>
            </w:r>
            <w:proofErr w:type="spellStart"/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молодежи, адаптации к условиям современной жизни</w:t>
            </w: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потребности в регулярных занятиях физической культурой и спортом, создание для этого необходимых условий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необходимых условий для развития физической культуры и спорта и физического воспитания всех категорий населения</w:t>
            </w: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и укрепление здоровья населения, формирование потребности в физическом совершенствовании и здоровом образе жизни</w:t>
            </w: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пропаганда и популяризация физической культуры и спорта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2020-2022 гг.</w:t>
            </w:r>
          </w:p>
        </w:tc>
      </w:tr>
      <w:tr w:rsidR="00B16018" w:rsidRPr="00B16018" w:rsidTr="009D5BF3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B16018" w:rsidRPr="00B16018" w:rsidTr="009D5BF3">
        <w:trPr>
          <w:trHeight w:val="600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018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018">
              <w:rPr>
                <w:rFonts w:ascii="Times New Roman" w:eastAsia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018">
              <w:rPr>
                <w:rFonts w:ascii="Times New Roman" w:eastAsia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018">
              <w:rPr>
                <w:rFonts w:ascii="Times New Roman" w:eastAsia="Times New Roman" w:hAnsi="Times New Roman" w:cs="Times New Roman"/>
                <w:sz w:val="20"/>
                <w:szCs w:val="20"/>
              </w:rPr>
              <w:t>2022г</w:t>
            </w:r>
          </w:p>
        </w:tc>
      </w:tr>
      <w:tr w:rsidR="00B16018" w:rsidRPr="00B16018" w:rsidTr="009D5BF3">
        <w:trPr>
          <w:trHeight w:val="6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613,56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204,52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204,52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204,52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436,68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145,56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145,56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145,56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131,88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43,96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43,96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43,96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B16018" w:rsidRPr="00B16018" w:rsidTr="009D5BF3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бюджета        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018" w:rsidRPr="00B16018" w:rsidTr="009D5BF3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018" w:rsidRPr="00B16018" w:rsidTr="009D5BF3">
        <w:trPr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B1601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18" w:rsidRPr="00B16018" w:rsidRDefault="00B16018" w:rsidP="00B16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6018" w:rsidRPr="00B16018" w:rsidRDefault="00B16018" w:rsidP="00B16018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A27EB5" w:rsidRDefault="00A27EB5"/>
    <w:sectPr w:rsidR="00A27EB5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018"/>
    <w:rsid w:val="00A27EB5"/>
    <w:rsid w:val="00B16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2020-05-20T06:54:00Z</dcterms:created>
  <dcterms:modified xsi:type="dcterms:W3CDTF">2020-05-20T06:54:00Z</dcterms:modified>
</cp:coreProperties>
</file>